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84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42"/>
      </w:tblGrid>
      <w:tr w:rsidR="00F45935" w14:paraId="2A93B76B" w14:textId="77777777" w:rsidTr="006141A4">
        <w:trPr>
          <w:trHeight w:val="279"/>
          <w:jc w:val="center"/>
        </w:trPr>
        <w:tc>
          <w:tcPr>
            <w:tcW w:w="20842" w:type="dxa"/>
            <w:vAlign w:val="center"/>
          </w:tcPr>
          <w:p w14:paraId="1C7AB58E" w14:textId="77777777" w:rsidR="00F45935" w:rsidRDefault="00F45935" w:rsidP="00F45935">
            <w:pPr>
              <w:pStyle w:val="Default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Fall 2014 U12 Intramural Boys Tournament Schedule</w:t>
            </w:r>
          </w:p>
        </w:tc>
      </w:tr>
      <w:tr w:rsidR="00F45935" w14:paraId="408D6037" w14:textId="77777777" w:rsidTr="006141A4">
        <w:trPr>
          <w:trHeight w:val="250"/>
          <w:jc w:val="center"/>
        </w:trPr>
        <w:tc>
          <w:tcPr>
            <w:tcW w:w="20842" w:type="dxa"/>
            <w:vAlign w:val="center"/>
          </w:tcPr>
          <w:p w14:paraId="7FF04B80" w14:textId="1EF67224" w:rsidR="00F45935" w:rsidRDefault="00F45935" w:rsidP="00042D2A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Saturday, Nov </w:t>
            </w:r>
            <w:r w:rsidR="00042D2A">
              <w:rPr>
                <w:b/>
                <w:bCs/>
                <w:sz w:val="36"/>
                <w:szCs w:val="36"/>
              </w:rPr>
              <w:t>8</w:t>
            </w:r>
            <w:r w:rsidR="00042D2A" w:rsidRPr="00042D2A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="00042D2A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0AB0FB6B" w14:textId="77777777" w:rsidR="008665F1" w:rsidRDefault="008665F1"/>
    <w:p w14:paraId="42A9FEC1" w14:textId="77777777" w:rsidR="00F45935" w:rsidRPr="006141A4" w:rsidRDefault="00F45935">
      <w:pPr>
        <w:rPr>
          <w:rFonts w:ascii="Arial Narrow" w:hAnsi="Arial Narrow"/>
          <w:b/>
          <w:color w:val="FF0000"/>
          <w:sz w:val="32"/>
          <w:szCs w:val="32"/>
        </w:rPr>
      </w:pPr>
      <w:r w:rsidRPr="006141A4">
        <w:rPr>
          <w:rFonts w:ascii="Arial Narrow" w:hAnsi="Arial Narrow"/>
          <w:b/>
          <w:color w:val="FF0000"/>
          <w:sz w:val="32"/>
          <w:szCs w:val="32"/>
        </w:rPr>
        <w:t>Please start your games on time and exit the field quickly when finished: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45935" w:rsidRPr="006141A4" w14:paraId="3129F755" w14:textId="77777777" w:rsidTr="00F45935">
        <w:tc>
          <w:tcPr>
            <w:tcW w:w="3294" w:type="dxa"/>
            <w:shd w:val="clear" w:color="auto" w:fill="BFBFBF" w:themeFill="background1" w:themeFillShade="BF"/>
          </w:tcPr>
          <w:p w14:paraId="0E9F0583" w14:textId="77777777" w:rsidR="006C7D44" w:rsidRDefault="006C7D44" w:rsidP="006C7D4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5A32C70" w14:textId="77777777" w:rsidR="00F45935" w:rsidRDefault="00F45935" w:rsidP="006C7D4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141A4">
              <w:rPr>
                <w:rFonts w:ascii="Arial Narrow" w:hAnsi="Arial Narrow"/>
                <w:b/>
                <w:sz w:val="32"/>
                <w:szCs w:val="32"/>
              </w:rPr>
              <w:t>Time</w:t>
            </w:r>
          </w:p>
          <w:p w14:paraId="5FEC80DA" w14:textId="77777777" w:rsidR="006C7D44" w:rsidRPr="006141A4" w:rsidRDefault="006C7D44" w:rsidP="006C7D4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BFBFBF" w:themeFill="background1" w:themeFillShade="BF"/>
          </w:tcPr>
          <w:p w14:paraId="0F1825EE" w14:textId="77777777" w:rsidR="006C7D44" w:rsidRDefault="006C7D44" w:rsidP="00F4593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2C73E32B" w14:textId="77777777" w:rsidR="00F45935" w:rsidRPr="006141A4" w:rsidRDefault="00F45935" w:rsidP="00F4593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141A4">
              <w:rPr>
                <w:rFonts w:ascii="Arial Narrow" w:hAnsi="Arial Narrow"/>
                <w:b/>
                <w:sz w:val="32"/>
                <w:szCs w:val="32"/>
              </w:rPr>
              <w:t>Field One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74DEBBF0" w14:textId="77777777" w:rsidR="006C7D44" w:rsidRDefault="006C7D44" w:rsidP="00F4593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FDCE5CB" w14:textId="77777777" w:rsidR="00F45935" w:rsidRPr="006141A4" w:rsidRDefault="00F45935" w:rsidP="00F4593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141A4">
              <w:rPr>
                <w:rFonts w:ascii="Arial Narrow" w:hAnsi="Arial Narrow"/>
                <w:b/>
                <w:sz w:val="32"/>
                <w:szCs w:val="32"/>
              </w:rPr>
              <w:t>Field Two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78685D1B" w14:textId="77777777" w:rsidR="006C7D44" w:rsidRDefault="006C7D44" w:rsidP="00F4593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6C8D622" w14:textId="77777777" w:rsidR="006C7D44" w:rsidRDefault="00F45935" w:rsidP="00F4593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141A4">
              <w:rPr>
                <w:rFonts w:ascii="Arial Narrow" w:hAnsi="Arial Narrow"/>
                <w:b/>
                <w:sz w:val="32"/>
                <w:szCs w:val="32"/>
              </w:rPr>
              <w:t>Field Three</w:t>
            </w:r>
            <w:r w:rsidR="006141A4" w:rsidRPr="006141A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14:paraId="71CBC3F8" w14:textId="77777777" w:rsidR="00F45935" w:rsidRPr="006141A4" w:rsidRDefault="006141A4" w:rsidP="00F4593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141A4">
              <w:rPr>
                <w:rFonts w:ascii="Arial Narrow" w:hAnsi="Arial Narrow"/>
                <w:b/>
                <w:sz w:val="32"/>
                <w:szCs w:val="32"/>
              </w:rPr>
              <w:t>(Front Village)</w:t>
            </w:r>
          </w:p>
        </w:tc>
      </w:tr>
      <w:tr w:rsidR="00F45935" w:rsidRPr="006141A4" w14:paraId="5789BC08" w14:textId="77777777" w:rsidTr="00F45935">
        <w:tc>
          <w:tcPr>
            <w:tcW w:w="3294" w:type="dxa"/>
          </w:tcPr>
          <w:p w14:paraId="320243A2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1BE969D5" w14:textId="52D50B19" w:rsidR="00F45935" w:rsidRPr="00353EA3" w:rsidRDefault="00042D2A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>
              <w:rPr>
                <w:rFonts w:ascii="Arial Narrow" w:eastAsia="Arial Unicode MS" w:hAnsi="Arial Narrow" w:cs="Arial"/>
                <w:b/>
                <w:sz w:val="32"/>
                <w:szCs w:val="32"/>
              </w:rPr>
              <w:t>11:00 to 11</w:t>
            </w:r>
            <w:r w:rsidR="00F45935"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:25</w:t>
            </w:r>
          </w:p>
          <w:p w14:paraId="648DCAE5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14:paraId="2EADAE13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57FBE48B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proofErr w:type="spellStart"/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Makos</w:t>
            </w:r>
            <w:proofErr w:type="spellEnd"/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 xml:space="preserve"> vs Great Whites</w:t>
            </w:r>
          </w:p>
        </w:tc>
        <w:tc>
          <w:tcPr>
            <w:tcW w:w="3294" w:type="dxa"/>
          </w:tcPr>
          <w:p w14:paraId="757B99EF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21CD662E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Threshers vs Tigers</w:t>
            </w:r>
          </w:p>
        </w:tc>
        <w:tc>
          <w:tcPr>
            <w:tcW w:w="3294" w:type="dxa"/>
          </w:tcPr>
          <w:p w14:paraId="5FD5AC08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23358706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Bulls vs Hammerheads</w:t>
            </w:r>
          </w:p>
        </w:tc>
      </w:tr>
      <w:tr w:rsidR="00F45935" w:rsidRPr="006141A4" w14:paraId="0DB7C5AA" w14:textId="77777777" w:rsidTr="00F45935">
        <w:tc>
          <w:tcPr>
            <w:tcW w:w="3294" w:type="dxa"/>
          </w:tcPr>
          <w:p w14:paraId="59FF6A5A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369FEAAB" w14:textId="7A8BD817" w:rsidR="00F45935" w:rsidRPr="00353EA3" w:rsidRDefault="00042D2A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>
              <w:rPr>
                <w:rFonts w:ascii="Arial Narrow" w:eastAsia="Arial Unicode MS" w:hAnsi="Arial Narrow" w:cs="Arial"/>
                <w:b/>
                <w:sz w:val="32"/>
                <w:szCs w:val="32"/>
              </w:rPr>
              <w:t>11:30 to 11</w:t>
            </w:r>
            <w:r w:rsidR="00F45935"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:55</w:t>
            </w:r>
          </w:p>
          <w:p w14:paraId="2FFA7225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14:paraId="35F9CEFB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4B864F58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proofErr w:type="spellStart"/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Makos</w:t>
            </w:r>
            <w:proofErr w:type="spellEnd"/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 xml:space="preserve"> vs Bulls</w:t>
            </w:r>
          </w:p>
        </w:tc>
        <w:tc>
          <w:tcPr>
            <w:tcW w:w="3294" w:type="dxa"/>
          </w:tcPr>
          <w:p w14:paraId="7A9ECCD7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39254732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Threshers vs Hammerheads</w:t>
            </w:r>
          </w:p>
        </w:tc>
        <w:tc>
          <w:tcPr>
            <w:tcW w:w="3294" w:type="dxa"/>
          </w:tcPr>
          <w:p w14:paraId="66292300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5330AF09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Tigers vs Great Whites</w:t>
            </w:r>
          </w:p>
        </w:tc>
      </w:tr>
      <w:tr w:rsidR="00F45935" w:rsidRPr="006141A4" w14:paraId="277EEA28" w14:textId="77777777" w:rsidTr="00F45935">
        <w:tc>
          <w:tcPr>
            <w:tcW w:w="3294" w:type="dxa"/>
          </w:tcPr>
          <w:p w14:paraId="5E26B29E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0D9F4985" w14:textId="0051D602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1</w:t>
            </w:r>
            <w:r w:rsidR="00042D2A">
              <w:rPr>
                <w:rFonts w:ascii="Arial Narrow" w:eastAsia="Arial Unicode MS" w:hAnsi="Arial Narrow" w:cs="Arial"/>
                <w:b/>
                <w:sz w:val="32"/>
                <w:szCs w:val="32"/>
              </w:rPr>
              <w:t>2</w:t>
            </w: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:00 to 1</w:t>
            </w:r>
            <w:r w:rsidR="00042D2A">
              <w:rPr>
                <w:rFonts w:ascii="Arial Narrow" w:eastAsia="Arial Unicode MS" w:hAnsi="Arial Narrow" w:cs="Arial"/>
                <w:b/>
                <w:sz w:val="32"/>
                <w:szCs w:val="32"/>
              </w:rPr>
              <w:t>2</w:t>
            </w: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:25</w:t>
            </w:r>
          </w:p>
          <w:p w14:paraId="32D418EE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14:paraId="0DCD4359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169D5B7E" w14:textId="77777777" w:rsidR="006141A4" w:rsidRPr="00353EA3" w:rsidRDefault="006141A4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Bulls vs Great Whites</w:t>
            </w:r>
          </w:p>
        </w:tc>
        <w:tc>
          <w:tcPr>
            <w:tcW w:w="3294" w:type="dxa"/>
          </w:tcPr>
          <w:p w14:paraId="2DCBA00E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77C80429" w14:textId="77777777" w:rsidR="006141A4" w:rsidRPr="00353EA3" w:rsidRDefault="006141A4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Tigers vs Hammerheads</w:t>
            </w:r>
          </w:p>
        </w:tc>
        <w:tc>
          <w:tcPr>
            <w:tcW w:w="3294" w:type="dxa"/>
          </w:tcPr>
          <w:p w14:paraId="4F54993F" w14:textId="77777777" w:rsidR="006141A4" w:rsidRPr="00353EA3" w:rsidRDefault="006141A4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7B87E591" w14:textId="77777777" w:rsidR="00F45935" w:rsidRPr="00353EA3" w:rsidRDefault="006141A4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proofErr w:type="spellStart"/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Makos</w:t>
            </w:r>
            <w:proofErr w:type="spellEnd"/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 xml:space="preserve"> vs Threshers</w:t>
            </w:r>
          </w:p>
        </w:tc>
      </w:tr>
      <w:tr w:rsidR="00F45935" w:rsidRPr="006141A4" w14:paraId="6BC34FA7" w14:textId="77777777" w:rsidTr="00F45935">
        <w:tc>
          <w:tcPr>
            <w:tcW w:w="3294" w:type="dxa"/>
          </w:tcPr>
          <w:p w14:paraId="4AE9CB62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062C5A0D" w14:textId="2F9CDEA1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1</w:t>
            </w:r>
            <w:r w:rsidR="00042D2A">
              <w:rPr>
                <w:rFonts w:ascii="Arial Narrow" w:eastAsia="Arial Unicode MS" w:hAnsi="Arial Narrow" w:cs="Arial"/>
                <w:b/>
                <w:sz w:val="32"/>
                <w:szCs w:val="32"/>
              </w:rPr>
              <w:t>2</w:t>
            </w: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:30 to 1</w:t>
            </w:r>
            <w:r w:rsidR="00042D2A">
              <w:rPr>
                <w:rFonts w:ascii="Arial Narrow" w:eastAsia="Arial Unicode MS" w:hAnsi="Arial Narrow" w:cs="Arial"/>
                <w:b/>
                <w:sz w:val="32"/>
                <w:szCs w:val="32"/>
              </w:rPr>
              <w:t>2</w:t>
            </w: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:55</w:t>
            </w:r>
          </w:p>
          <w:p w14:paraId="6E876A54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14:paraId="5C070EE7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  <w:p w14:paraId="15D38D76" w14:textId="77777777" w:rsidR="006141A4" w:rsidRPr="00353EA3" w:rsidRDefault="006141A4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  <w:r w:rsidRPr="00353EA3">
              <w:rPr>
                <w:rFonts w:ascii="Arial Narrow" w:eastAsia="Arial Unicode MS" w:hAnsi="Arial Narrow" w:cs="Arial"/>
                <w:b/>
                <w:sz w:val="32"/>
                <w:szCs w:val="32"/>
              </w:rPr>
              <w:t>Championship Game</w:t>
            </w:r>
          </w:p>
        </w:tc>
        <w:tc>
          <w:tcPr>
            <w:tcW w:w="3294" w:type="dxa"/>
          </w:tcPr>
          <w:p w14:paraId="6FE69DAA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14:paraId="7D3B6CA1" w14:textId="77777777" w:rsidR="00F45935" w:rsidRPr="00353EA3" w:rsidRDefault="00F45935" w:rsidP="00F45935">
            <w:pPr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</w:rPr>
            </w:pPr>
          </w:p>
        </w:tc>
      </w:tr>
    </w:tbl>
    <w:p w14:paraId="3ED39A8D" w14:textId="77777777" w:rsidR="00F45935" w:rsidRDefault="00F45935"/>
    <w:p w14:paraId="56DCE7D1" w14:textId="77777777" w:rsidR="006141A4" w:rsidRDefault="006141A4">
      <w:r w:rsidRPr="006C7D44">
        <w:rPr>
          <w:b/>
          <w:color w:val="FF0000"/>
          <w:sz w:val="32"/>
          <w:szCs w:val="32"/>
        </w:rPr>
        <w:t>Reminders</w:t>
      </w:r>
      <w:r>
        <w:t>:</w:t>
      </w:r>
    </w:p>
    <w:p w14:paraId="73B61989" w14:textId="77777777" w:rsidR="006141A4" w:rsidRDefault="006141A4"/>
    <w:p w14:paraId="2BFE8A17" w14:textId="77777777" w:rsidR="006141A4" w:rsidRDefault="006141A4" w:rsidP="006141A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141A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First Team wears </w:t>
      </w:r>
      <w:proofErr w:type="spellStart"/>
      <w:r w:rsidRPr="006141A4">
        <w:rPr>
          <w:rFonts w:ascii="Arial" w:eastAsia="Times New Roman" w:hAnsi="Arial" w:cs="Arial"/>
          <w:b/>
          <w:bCs/>
          <w:i/>
          <w:iCs/>
          <w:sz w:val="28"/>
          <w:szCs w:val="28"/>
        </w:rPr>
        <w:t>pinnies</w:t>
      </w:r>
      <w:proofErr w:type="spellEnd"/>
      <w:r w:rsidRPr="006141A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and provides ball.</w:t>
      </w:r>
    </w:p>
    <w:p w14:paraId="5F046ECB" w14:textId="301593D1" w:rsidR="006141A4" w:rsidRDefault="006141A4" w:rsidP="006141A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Pizza at 1</w:t>
      </w:r>
      <w:r w:rsidR="00042D2A">
        <w:rPr>
          <w:rFonts w:ascii="Arial" w:eastAsia="Times New Roman" w:hAnsi="Arial" w:cs="Arial"/>
          <w:b/>
          <w:bCs/>
          <w:i/>
          <w:iCs/>
          <w:sz w:val="28"/>
          <w:szCs w:val="28"/>
        </w:rPr>
        <w:t>2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:30. 2 boxes per team; Players and coaches only.</w:t>
      </w:r>
    </w:p>
    <w:p w14:paraId="481B44CD" w14:textId="77777777" w:rsidR="006141A4" w:rsidRDefault="006141A4" w:rsidP="006141A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Parents must sit on the sidelines opposite your coaches. No sitting behind the goal or you will be asked to move.</w:t>
      </w:r>
    </w:p>
    <w:p w14:paraId="592B4B41" w14:textId="77777777" w:rsidR="006141A4" w:rsidRDefault="006141A4" w:rsidP="006141A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P</w:t>
      </w:r>
      <w:r w:rsidR="006C7D44">
        <w:rPr>
          <w:rFonts w:ascii="Arial" w:eastAsia="Times New Roman" w:hAnsi="Arial" w:cs="Arial"/>
          <w:b/>
          <w:bCs/>
          <w:i/>
          <w:iCs/>
          <w:sz w:val="28"/>
          <w:szCs w:val="28"/>
        </w:rPr>
        <w:t>layers, coaches and parents can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not speak or issue comments to any referee at any time. Any mistakes will be handled internally</w:t>
      </w:r>
      <w:r w:rsidR="006C7D4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by MYSA staff.</w:t>
      </w:r>
    </w:p>
    <w:p w14:paraId="6CF2F432" w14:textId="77777777" w:rsidR="006C7D44" w:rsidRDefault="006C7D44" w:rsidP="006C7D44">
      <w:p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3F8F1E78" w14:textId="77777777" w:rsidR="006C7D44" w:rsidRPr="006C7D44" w:rsidRDefault="006C7D44" w:rsidP="006C7D44">
      <w:p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* Coaches need to return equipment bags at the end of the tournament.</w:t>
      </w:r>
    </w:p>
    <w:sectPr w:rsidR="006C7D44" w:rsidRPr="006C7D44" w:rsidSect="006141A4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C5CF4"/>
    <w:multiLevelType w:val="hybridMultilevel"/>
    <w:tmpl w:val="BFEEC304"/>
    <w:lvl w:ilvl="0" w:tplc="42BC8E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5"/>
    <w:rsid w:val="00042269"/>
    <w:rsid w:val="00042D2A"/>
    <w:rsid w:val="000F4E76"/>
    <w:rsid w:val="00353EA3"/>
    <w:rsid w:val="004C09F3"/>
    <w:rsid w:val="006141A4"/>
    <w:rsid w:val="006C7D44"/>
    <w:rsid w:val="008665F1"/>
    <w:rsid w:val="00F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D4C3B"/>
  <w14:defaultImageDpi w14:val="300"/>
  <w15:docId w15:val="{061EE6E3-CC43-455A-A2D7-6CE7FA08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9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F4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Kay</dc:creator>
  <cp:keywords/>
  <dc:description/>
  <cp:lastModifiedBy>Troy Miller</cp:lastModifiedBy>
  <cp:revision>2</cp:revision>
  <cp:lastPrinted>2014-10-30T13:05:00Z</cp:lastPrinted>
  <dcterms:created xsi:type="dcterms:W3CDTF">2014-11-06T00:47:00Z</dcterms:created>
  <dcterms:modified xsi:type="dcterms:W3CDTF">2014-11-06T00:47:00Z</dcterms:modified>
</cp:coreProperties>
</file>